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9F" w:rsidRDefault="009E04C1" w:rsidP="00DD289F">
      <w:pPr>
        <w:spacing w:after="0"/>
        <w:jc w:val="center"/>
        <w:rPr>
          <w:i/>
          <w:iCs/>
          <w:noProof/>
          <w:lang w:eastAsia="pl-PL"/>
        </w:rPr>
      </w:pPr>
      <w:r>
        <w:rPr>
          <w:i/>
          <w:iCs/>
          <w:noProof/>
          <w:lang w:eastAsia="pl-PL"/>
        </w:rPr>
        <w:t xml:space="preserve">   </w:t>
      </w:r>
      <w:r>
        <w:rPr>
          <w:rFonts w:ascii="Algerian" w:hAnsi="Algerian"/>
          <w:noProof/>
          <w:sz w:val="96"/>
          <w:szCs w:val="96"/>
          <w:lang w:eastAsia="pl-PL"/>
        </w:rPr>
        <w:drawing>
          <wp:inline distT="0" distB="0" distL="0" distR="0" wp14:anchorId="19DFC687" wp14:editId="38CFF59F">
            <wp:extent cx="1421130" cy="1440180"/>
            <wp:effectExtent l="0" t="0" r="7620" b="7620"/>
            <wp:docPr id="17973877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637" cy="1549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89F" w:rsidRPr="00DD289F" w:rsidRDefault="00DD289F" w:rsidP="00DD289F">
      <w:pPr>
        <w:spacing w:after="0" w:line="240" w:lineRule="auto"/>
        <w:jc w:val="center"/>
        <w:rPr>
          <w:b/>
          <w:i/>
          <w:iCs/>
          <w:noProof/>
          <w:lang w:eastAsia="pl-PL"/>
        </w:rPr>
      </w:pPr>
      <w:r>
        <w:rPr>
          <w:i/>
          <w:iCs/>
          <w:noProof/>
          <w:lang w:eastAsia="pl-PL"/>
        </w:rPr>
        <w:t xml:space="preserve"> </w:t>
      </w:r>
      <w:r w:rsidRPr="00DD289F">
        <w:rPr>
          <w:b/>
          <w:i/>
          <w:iCs/>
          <w:noProof/>
          <w:lang w:eastAsia="pl-PL"/>
        </w:rPr>
        <w:t xml:space="preserve">TOWARZYSTWO POLSKA-NIEMCY </w:t>
      </w:r>
    </w:p>
    <w:p w:rsidR="001F0421" w:rsidRPr="00DD289F" w:rsidRDefault="00DD289F" w:rsidP="00DD289F">
      <w:pPr>
        <w:spacing w:after="0" w:line="240" w:lineRule="auto"/>
        <w:jc w:val="center"/>
        <w:rPr>
          <w:b/>
          <w:i/>
          <w:iCs/>
          <w:noProof/>
          <w:lang w:eastAsia="pl-PL"/>
        </w:rPr>
      </w:pPr>
      <w:r w:rsidRPr="00DD289F">
        <w:rPr>
          <w:b/>
          <w:i/>
          <w:iCs/>
          <w:noProof/>
          <w:lang w:eastAsia="pl-PL"/>
        </w:rPr>
        <w:t>W GDAŃSKU</w:t>
      </w:r>
    </w:p>
    <w:p w:rsidR="00DD289F" w:rsidRDefault="00DD289F" w:rsidP="009E04C1">
      <w:pPr>
        <w:jc w:val="center"/>
        <w:rPr>
          <w:i/>
          <w:iCs/>
          <w:noProof/>
          <w:lang w:eastAsia="pl-PL"/>
        </w:rPr>
      </w:pPr>
    </w:p>
    <w:p w:rsidR="00DD289F" w:rsidRPr="00DD289F" w:rsidRDefault="00DD289F" w:rsidP="009E04C1">
      <w:pPr>
        <w:jc w:val="center"/>
        <w:rPr>
          <w:rFonts w:ascii="Verdana" w:hAnsi="Verdana"/>
          <w:iCs/>
          <w:noProof/>
          <w:sz w:val="96"/>
          <w:szCs w:val="96"/>
          <w:lang w:eastAsia="pl-PL"/>
        </w:rPr>
      </w:pPr>
      <w:r w:rsidRPr="00DD289F">
        <w:rPr>
          <w:rFonts w:ascii="Verdana" w:hAnsi="Verdana"/>
          <w:iCs/>
          <w:noProof/>
          <w:sz w:val="96"/>
          <w:szCs w:val="96"/>
          <w:lang w:eastAsia="pl-PL"/>
        </w:rPr>
        <w:t>ZAPROSZENIE</w:t>
      </w:r>
    </w:p>
    <w:p w:rsidR="009E04C1" w:rsidRPr="00DD289F" w:rsidRDefault="009E04C1" w:rsidP="009E04C1">
      <w:pPr>
        <w:rPr>
          <w:rFonts w:ascii="Verdana" w:hAnsi="Verdana"/>
          <w:sz w:val="24"/>
          <w:szCs w:val="24"/>
        </w:rPr>
      </w:pPr>
      <w:r w:rsidRPr="00DD289F">
        <w:rPr>
          <w:rFonts w:ascii="Verdana" w:hAnsi="Verdana"/>
          <w:sz w:val="24"/>
          <w:szCs w:val="24"/>
        </w:rPr>
        <w:t>"Letnica/</w:t>
      </w:r>
      <w:r w:rsidR="00DD289F" w:rsidRPr="00DD289F">
        <w:rPr>
          <w:rFonts w:ascii="Verdana" w:hAnsi="Verdana"/>
          <w:sz w:val="24"/>
          <w:szCs w:val="24"/>
        </w:rPr>
        <w:t xml:space="preserve"> </w:t>
      </w:r>
      <w:proofErr w:type="spellStart"/>
      <w:r w:rsidRPr="00DD289F">
        <w:rPr>
          <w:rFonts w:ascii="Verdana" w:hAnsi="Verdana"/>
          <w:sz w:val="24"/>
          <w:szCs w:val="24"/>
        </w:rPr>
        <w:t>Letniewo</w:t>
      </w:r>
      <w:proofErr w:type="spellEnd"/>
      <w:r w:rsidRPr="00DD289F">
        <w:rPr>
          <w:rFonts w:ascii="Verdana" w:hAnsi="Verdana"/>
          <w:sz w:val="24"/>
          <w:szCs w:val="24"/>
        </w:rPr>
        <w:t xml:space="preserve"> – jedna dzielnica, wiele wspomnień" projekt realizowany przez T</w:t>
      </w:r>
      <w:r w:rsidR="00DD289F" w:rsidRPr="00DD289F">
        <w:rPr>
          <w:rFonts w:ascii="Verdana" w:hAnsi="Verdana"/>
          <w:sz w:val="24"/>
          <w:szCs w:val="24"/>
        </w:rPr>
        <w:t xml:space="preserve">owarzystwo </w:t>
      </w:r>
      <w:r w:rsidRPr="00DD289F">
        <w:rPr>
          <w:rFonts w:ascii="Verdana" w:hAnsi="Verdana"/>
          <w:sz w:val="24"/>
          <w:szCs w:val="24"/>
        </w:rPr>
        <w:t>P</w:t>
      </w:r>
      <w:r w:rsidR="00DD289F" w:rsidRPr="00DD289F">
        <w:rPr>
          <w:rFonts w:ascii="Verdana" w:hAnsi="Verdana"/>
          <w:sz w:val="24"/>
          <w:szCs w:val="24"/>
        </w:rPr>
        <w:t>olska-Niemcy</w:t>
      </w:r>
      <w:r w:rsidRPr="00DD289F">
        <w:rPr>
          <w:rFonts w:ascii="Verdana" w:hAnsi="Verdana"/>
          <w:sz w:val="24"/>
          <w:szCs w:val="24"/>
        </w:rPr>
        <w:t xml:space="preserve"> i </w:t>
      </w:r>
      <w:proofErr w:type="spellStart"/>
      <w:r w:rsidRPr="00DD289F">
        <w:rPr>
          <w:rFonts w:ascii="Verdana" w:hAnsi="Verdana"/>
          <w:sz w:val="24"/>
          <w:szCs w:val="24"/>
        </w:rPr>
        <w:t>Letniewski</w:t>
      </w:r>
      <w:proofErr w:type="spellEnd"/>
      <w:r w:rsidRPr="00DD289F">
        <w:rPr>
          <w:rFonts w:ascii="Verdana" w:hAnsi="Verdana"/>
          <w:sz w:val="24"/>
          <w:szCs w:val="24"/>
        </w:rPr>
        <w:t xml:space="preserve"> Klub Seniora</w:t>
      </w:r>
    </w:p>
    <w:p w:rsidR="009E04C1" w:rsidRPr="00DD289F" w:rsidRDefault="009E04C1" w:rsidP="009E04C1">
      <w:pPr>
        <w:rPr>
          <w:rFonts w:ascii="Verdana" w:hAnsi="Verdana"/>
          <w:sz w:val="24"/>
          <w:szCs w:val="24"/>
        </w:rPr>
      </w:pPr>
      <w:r w:rsidRPr="00DD289F">
        <w:rPr>
          <w:rFonts w:ascii="Verdana" w:hAnsi="Verdana"/>
          <w:sz w:val="24"/>
          <w:szCs w:val="24"/>
        </w:rPr>
        <w:t>Masz w szufladzie stare zdjęcia Letnicy? Pamiętasz, jak wyglądała dzielnica „kiedyś”? A może masz w głowie ciekawe historie, które warto ocalić od zapomnienia?</w:t>
      </w:r>
    </w:p>
    <w:p w:rsidR="009E04C1" w:rsidRPr="00DD289F" w:rsidRDefault="009E04C1" w:rsidP="009E04C1">
      <w:pPr>
        <w:jc w:val="center"/>
        <w:rPr>
          <w:rFonts w:ascii="Verdana" w:hAnsi="Verdana"/>
          <w:b/>
          <w:sz w:val="24"/>
          <w:szCs w:val="24"/>
        </w:rPr>
      </w:pPr>
      <w:r w:rsidRPr="00DD289F">
        <w:rPr>
          <w:rFonts w:ascii="Verdana" w:hAnsi="Verdana"/>
          <w:b/>
          <w:sz w:val="24"/>
          <w:szCs w:val="24"/>
        </w:rPr>
        <w:t>S</w:t>
      </w:r>
      <w:r w:rsidRPr="00DD289F">
        <w:rPr>
          <w:rFonts w:ascii="Verdana" w:hAnsi="Verdana"/>
          <w:b/>
          <w:sz w:val="24"/>
          <w:szCs w:val="24"/>
        </w:rPr>
        <w:t xml:space="preserve">erdecznie </w:t>
      </w:r>
      <w:proofErr w:type="gramStart"/>
      <w:r w:rsidRPr="00DD289F">
        <w:rPr>
          <w:rFonts w:ascii="Verdana" w:hAnsi="Verdana"/>
          <w:b/>
          <w:sz w:val="24"/>
          <w:szCs w:val="24"/>
        </w:rPr>
        <w:t xml:space="preserve">zapraszamy  </w:t>
      </w:r>
      <w:r w:rsidR="00B5056E">
        <w:rPr>
          <w:rFonts w:ascii="Verdana" w:hAnsi="Verdana"/>
          <w:b/>
          <w:sz w:val="24"/>
          <w:szCs w:val="24"/>
        </w:rPr>
        <w:t>n</w:t>
      </w:r>
      <w:bookmarkStart w:id="0" w:name="_GoBack"/>
      <w:bookmarkEnd w:id="0"/>
      <w:r w:rsidRPr="00DD289F">
        <w:rPr>
          <w:rFonts w:ascii="Verdana" w:hAnsi="Verdana"/>
          <w:b/>
          <w:sz w:val="24"/>
          <w:szCs w:val="24"/>
        </w:rPr>
        <w:t>a</w:t>
      </w:r>
      <w:proofErr w:type="gramEnd"/>
      <w:r w:rsidRPr="00DD289F">
        <w:rPr>
          <w:rFonts w:ascii="Verdana" w:hAnsi="Verdana"/>
          <w:b/>
          <w:sz w:val="24"/>
          <w:szCs w:val="24"/>
        </w:rPr>
        <w:t xml:space="preserve"> kolejne spotkanie w dniu</w:t>
      </w:r>
    </w:p>
    <w:p w:rsidR="009E04C1" w:rsidRPr="00DD289F" w:rsidRDefault="009E04C1" w:rsidP="009E04C1">
      <w:pPr>
        <w:jc w:val="center"/>
        <w:rPr>
          <w:rFonts w:ascii="Verdana" w:hAnsi="Verdana"/>
          <w:b/>
          <w:sz w:val="24"/>
          <w:szCs w:val="24"/>
        </w:rPr>
      </w:pPr>
      <w:r w:rsidRPr="00DD289F">
        <w:rPr>
          <w:rFonts w:ascii="Verdana" w:hAnsi="Verdana"/>
          <w:b/>
          <w:bCs/>
          <w:sz w:val="24"/>
          <w:szCs w:val="24"/>
        </w:rPr>
        <w:t>2 września 2025 o godz</w:t>
      </w:r>
      <w:proofErr w:type="gramStart"/>
      <w:r w:rsidRPr="00DD289F">
        <w:rPr>
          <w:rFonts w:ascii="Verdana" w:hAnsi="Verdana"/>
          <w:b/>
          <w:bCs/>
          <w:sz w:val="24"/>
          <w:szCs w:val="24"/>
        </w:rPr>
        <w:t>. 17:0</w:t>
      </w:r>
      <w:r w:rsidRPr="00DD289F">
        <w:rPr>
          <w:rFonts w:ascii="Verdana" w:hAnsi="Verdana"/>
          <w:b/>
          <w:bCs/>
          <w:sz w:val="24"/>
          <w:szCs w:val="24"/>
        </w:rPr>
        <w:t>0 do</w:t>
      </w:r>
      <w:proofErr w:type="gramEnd"/>
      <w:r w:rsidRPr="00DD289F">
        <w:rPr>
          <w:rFonts w:ascii="Verdana" w:hAnsi="Verdana"/>
          <w:b/>
          <w:bCs/>
          <w:sz w:val="24"/>
          <w:szCs w:val="24"/>
        </w:rPr>
        <w:t xml:space="preserve"> siedziby TPN ul.</w:t>
      </w:r>
      <w:r w:rsidRPr="00DD289F">
        <w:rPr>
          <w:rFonts w:ascii="Verdana" w:hAnsi="Verdana"/>
          <w:b/>
          <w:bCs/>
          <w:sz w:val="24"/>
          <w:szCs w:val="24"/>
        </w:rPr>
        <w:t xml:space="preserve"> </w:t>
      </w:r>
      <w:r w:rsidRPr="00DD289F">
        <w:rPr>
          <w:rFonts w:ascii="Verdana" w:hAnsi="Verdana"/>
          <w:b/>
          <w:bCs/>
          <w:sz w:val="24"/>
          <w:szCs w:val="24"/>
        </w:rPr>
        <w:t>Starowiejska 15/16.</w:t>
      </w:r>
    </w:p>
    <w:p w:rsidR="009E04C1" w:rsidRPr="00DD289F" w:rsidRDefault="009E04C1" w:rsidP="009E04C1">
      <w:pPr>
        <w:rPr>
          <w:rFonts w:ascii="Verdana" w:hAnsi="Verdana"/>
          <w:sz w:val="24"/>
          <w:szCs w:val="24"/>
        </w:rPr>
      </w:pPr>
      <w:r w:rsidRPr="00DD289F">
        <w:rPr>
          <w:rFonts w:ascii="Verdana" w:hAnsi="Verdana"/>
          <w:sz w:val="24"/>
          <w:szCs w:val="24"/>
        </w:rPr>
        <w:t xml:space="preserve">Spotkajmy się, by wspólnie powspominać dawne </w:t>
      </w:r>
      <w:proofErr w:type="spellStart"/>
      <w:r w:rsidRPr="00DD289F">
        <w:rPr>
          <w:rFonts w:ascii="Verdana" w:hAnsi="Verdana"/>
          <w:sz w:val="24"/>
          <w:szCs w:val="24"/>
        </w:rPr>
        <w:t>Letniewo</w:t>
      </w:r>
      <w:proofErr w:type="spellEnd"/>
      <w:r w:rsidRPr="00DD289F">
        <w:rPr>
          <w:rFonts w:ascii="Verdana" w:hAnsi="Verdana"/>
          <w:sz w:val="24"/>
          <w:szCs w:val="24"/>
        </w:rPr>
        <w:t xml:space="preserve"> i Letnicę! Szukamy zdjęć, opowieści i wspomnień, które pokażą, jak zmieniała się nasza dzielnica na przestrzeni lat.</w:t>
      </w:r>
      <w:r w:rsidR="00DD289F" w:rsidRPr="00DD289F">
        <w:rPr>
          <w:rFonts w:ascii="Verdana" w:hAnsi="Verdana"/>
          <w:sz w:val="24"/>
          <w:szCs w:val="24"/>
        </w:rPr>
        <w:t xml:space="preserve"> </w:t>
      </w:r>
      <w:r w:rsidRPr="00DD289F">
        <w:rPr>
          <w:rFonts w:ascii="Verdana" w:hAnsi="Verdana"/>
          <w:sz w:val="24"/>
          <w:szCs w:val="24"/>
        </w:rPr>
        <w:t>Chcemy stwor</w:t>
      </w:r>
      <w:r w:rsidRPr="00DD289F">
        <w:rPr>
          <w:rFonts w:ascii="Verdana" w:hAnsi="Verdana"/>
          <w:sz w:val="24"/>
          <w:szCs w:val="24"/>
        </w:rPr>
        <w:t xml:space="preserve">zyć unikalną kolekcję </w:t>
      </w:r>
      <w:proofErr w:type="gramStart"/>
      <w:r w:rsidRPr="00DD289F">
        <w:rPr>
          <w:rFonts w:ascii="Verdana" w:hAnsi="Verdana"/>
          <w:sz w:val="24"/>
          <w:szCs w:val="24"/>
        </w:rPr>
        <w:t xml:space="preserve">historii </w:t>
      </w:r>
      <w:r w:rsidRPr="00DD289F">
        <w:rPr>
          <w:rFonts w:ascii="Verdana" w:hAnsi="Verdana"/>
          <w:sz w:val="24"/>
          <w:szCs w:val="24"/>
        </w:rPr>
        <w:t xml:space="preserve"> z</w:t>
      </w:r>
      <w:proofErr w:type="gramEnd"/>
      <w:r w:rsidRPr="00DD289F">
        <w:rPr>
          <w:rFonts w:ascii="Verdana" w:hAnsi="Verdana"/>
          <w:sz w:val="24"/>
          <w:szCs w:val="24"/>
        </w:rPr>
        <w:t xml:space="preserve"> Waszych opowieści i fotografii! Jeśli kochasz Letnicę, interesujesz się lokalną historią lub po prostu chcesz posłuchać i porozmawiać – przyjdź koniecznie!</w:t>
      </w:r>
    </w:p>
    <w:p w:rsidR="009E04C1" w:rsidRPr="00DD289F" w:rsidRDefault="009E04C1" w:rsidP="009E04C1">
      <w:pPr>
        <w:rPr>
          <w:rFonts w:ascii="Verdana" w:hAnsi="Verdana"/>
          <w:sz w:val="24"/>
          <w:szCs w:val="24"/>
        </w:rPr>
      </w:pPr>
      <w:r w:rsidRPr="00DD289F">
        <w:rPr>
          <w:rFonts w:ascii="Verdana" w:hAnsi="Verdana"/>
          <w:sz w:val="24"/>
          <w:szCs w:val="24"/>
        </w:rPr>
        <w:t>Przynieś zdjęcia, podziel się historią, dołącz do wspólnego projektu! </w:t>
      </w:r>
    </w:p>
    <w:p w:rsidR="001F0421" w:rsidRDefault="009E04C1" w:rsidP="009E04C1">
      <w:pPr>
        <w:jc w:val="center"/>
        <w:rPr>
          <w:i/>
          <w:iCs/>
        </w:rPr>
      </w:pPr>
      <w:r>
        <w:rPr>
          <w:i/>
          <w:iCs/>
          <w:noProof/>
          <w:lang w:eastAsia="pl-PL"/>
        </w:rPr>
        <w:drawing>
          <wp:inline distT="0" distB="0" distL="0" distR="0" wp14:anchorId="222B5042" wp14:editId="72B2B8D5">
            <wp:extent cx="4436153" cy="130111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011" cy="13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04C1" w:rsidRDefault="009E04C1">
      <w:pPr>
        <w:rPr>
          <w:i/>
          <w:iCs/>
        </w:rPr>
      </w:pPr>
    </w:p>
    <w:p w:rsidR="00477A6B" w:rsidRDefault="001F0421">
      <w:pPr>
        <w:rPr>
          <w:i/>
          <w:iCs/>
        </w:rPr>
      </w:pPr>
      <w:r w:rsidRPr="001F0421">
        <w:rPr>
          <w:i/>
          <w:iCs/>
        </w:rPr>
        <w:t>Projekt dofinansowany ze środków Miasta Gdańska w ramach Gdańskiego Funduszu Sąsiedzkiego.</w:t>
      </w:r>
    </w:p>
    <w:p w:rsidR="00477A6B" w:rsidRDefault="00477A6B"/>
    <w:sectPr w:rsidR="0047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21"/>
    <w:rsid w:val="001F0421"/>
    <w:rsid w:val="00477A6B"/>
    <w:rsid w:val="009E04C1"/>
    <w:rsid w:val="00B5056E"/>
    <w:rsid w:val="00B670B1"/>
    <w:rsid w:val="00DD289F"/>
    <w:rsid w:val="00E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BA7B"/>
  <w15:chartTrackingRefBased/>
  <w15:docId w15:val="{65E930F3-E8A6-4300-A87A-39D34D4C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82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  <w:divsChild>
            <w:div w:id="387803942">
              <w:blockQuote w:val="1"/>
              <w:marLeft w:val="0"/>
              <w:marRight w:val="0"/>
              <w:marTop w:val="0"/>
              <w:marBottom w:val="0"/>
              <w:divBdr>
                <w:top w:val="single" w:sz="2" w:space="0" w:color="1E90FF"/>
                <w:left w:val="single" w:sz="12" w:space="6" w:color="999999"/>
                <w:bottom w:val="single" w:sz="2" w:space="0" w:color="1E90FF"/>
                <w:right w:val="single" w:sz="2" w:space="0" w:color="1E90FF"/>
              </w:divBdr>
              <w:divsChild>
                <w:div w:id="2103210883">
                  <w:marLeft w:val="0"/>
                  <w:marRight w:val="0"/>
                  <w:marTop w:val="0"/>
                  <w:marBottom w:val="0"/>
                  <w:divBdr>
                    <w:top w:val="single" w:sz="2" w:space="0" w:color="1E90FF"/>
                    <w:left w:val="single" w:sz="2" w:space="0" w:color="1E90FF"/>
                    <w:bottom w:val="single" w:sz="2" w:space="0" w:color="1E90FF"/>
                    <w:right w:val="single" w:sz="2" w:space="0" w:color="1E90FF"/>
                  </w:divBdr>
                  <w:divsChild>
                    <w:div w:id="1656645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  <w:divsChild>
                        <w:div w:id="13512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1E90FF"/>
                            <w:left w:val="single" w:sz="2" w:space="0" w:color="1E90FF"/>
                            <w:bottom w:val="single" w:sz="2" w:space="0" w:color="1E90FF"/>
                            <w:right w:val="single" w:sz="2" w:space="0" w:color="1E90FF"/>
                          </w:divBdr>
                          <w:divsChild>
                            <w:div w:id="654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1E90FF"/>
                                <w:left w:val="single" w:sz="2" w:space="0" w:color="1E90FF"/>
                                <w:bottom w:val="single" w:sz="2" w:space="0" w:color="1E90FF"/>
                                <w:right w:val="single" w:sz="2" w:space="0" w:color="1E90FF"/>
                              </w:divBdr>
                              <w:divsChild>
                                <w:div w:id="20402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1E90FF"/>
                                    <w:left w:val="single" w:sz="2" w:space="0" w:color="1E90FF"/>
                                    <w:bottom w:val="single" w:sz="2" w:space="0" w:color="1E90FF"/>
                                    <w:right w:val="single" w:sz="2" w:space="0" w:color="1E90FF"/>
                                  </w:divBdr>
                                  <w:divsChild>
                                    <w:div w:id="97310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1E90FF"/>
                                        <w:left w:val="single" w:sz="2" w:space="0" w:color="1E90FF"/>
                                        <w:bottom w:val="single" w:sz="2" w:space="0" w:color="1E90FF"/>
                                        <w:right w:val="single" w:sz="2" w:space="0" w:color="1E90FF"/>
                                      </w:divBdr>
                                      <w:divsChild>
                                        <w:div w:id="132863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1E90FF"/>
                                            <w:left w:val="single" w:sz="2" w:space="0" w:color="1E90FF"/>
                                            <w:bottom w:val="single" w:sz="2" w:space="0" w:color="1E90FF"/>
                                            <w:right w:val="single" w:sz="2" w:space="0" w:color="1E90FF"/>
                                          </w:divBdr>
                                          <w:divsChild>
                                            <w:div w:id="120980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1E90FF"/>
                                                <w:left w:val="single" w:sz="2" w:space="0" w:color="1E90FF"/>
                                                <w:bottom w:val="single" w:sz="2" w:space="0" w:color="1E90FF"/>
                                                <w:right w:val="single" w:sz="2" w:space="0" w:color="1E90FF"/>
                                              </w:divBdr>
                                              <w:divsChild>
                                                <w:div w:id="197421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1E90FF"/>
                                                    <w:left w:val="single" w:sz="2" w:space="0" w:color="1E90FF"/>
                                                    <w:bottom w:val="single" w:sz="2" w:space="0" w:color="1E90FF"/>
                                                    <w:right w:val="single" w:sz="2" w:space="0" w:color="1E90FF"/>
                                                  </w:divBdr>
                                                </w:div>
                                                <w:div w:id="47502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1E90FF"/>
                                                    <w:left w:val="single" w:sz="2" w:space="0" w:color="1E90FF"/>
                                                    <w:bottom w:val="single" w:sz="2" w:space="0" w:color="1E90FF"/>
                                                    <w:right w:val="single" w:sz="2" w:space="0" w:color="1E90FF"/>
                                                  </w:divBdr>
                                                </w:div>
                                                <w:div w:id="182291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1E90FF"/>
                                                    <w:left w:val="single" w:sz="2" w:space="0" w:color="1E90FF"/>
                                                    <w:bottom w:val="single" w:sz="2" w:space="0" w:color="1E90FF"/>
                                                    <w:right w:val="single" w:sz="2" w:space="0" w:color="1E90FF"/>
                                                  </w:divBdr>
                                                </w:div>
                                                <w:div w:id="32821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1E90FF"/>
                                                    <w:left w:val="single" w:sz="2" w:space="0" w:color="1E90FF"/>
                                                    <w:bottom w:val="single" w:sz="2" w:space="0" w:color="1E90FF"/>
                                                    <w:right w:val="single" w:sz="2" w:space="0" w:color="1E90FF"/>
                                                  </w:divBdr>
                                                </w:div>
                                                <w:div w:id="84679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1E90FF"/>
                                                    <w:left w:val="single" w:sz="2" w:space="0" w:color="1E90FF"/>
                                                    <w:bottom w:val="single" w:sz="2" w:space="0" w:color="1E90FF"/>
                                                    <w:right w:val="single" w:sz="2" w:space="0" w:color="1E90FF"/>
                                                  </w:divBdr>
                                                </w:div>
                                                <w:div w:id="19792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1E90FF"/>
                                                    <w:left w:val="single" w:sz="2" w:space="0" w:color="1E90FF"/>
                                                    <w:bottom w:val="single" w:sz="2" w:space="0" w:color="1E90FF"/>
                                                    <w:right w:val="single" w:sz="2" w:space="0" w:color="1E90FF"/>
                                                  </w:divBdr>
                                                </w:div>
                                                <w:div w:id="83322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1E90FF"/>
                                                    <w:left w:val="single" w:sz="2" w:space="0" w:color="1E90FF"/>
                                                    <w:bottom w:val="single" w:sz="2" w:space="0" w:color="1E90FF"/>
                                                    <w:right w:val="single" w:sz="2" w:space="0" w:color="1E90FF"/>
                                                  </w:divBdr>
                                                </w:div>
                                                <w:div w:id="1706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1E90FF"/>
                                                    <w:left w:val="single" w:sz="2" w:space="0" w:color="1E90FF"/>
                                                    <w:bottom w:val="single" w:sz="2" w:space="0" w:color="1E90FF"/>
                                                    <w:right w:val="single" w:sz="2" w:space="0" w:color="1E90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53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1E90FF"/>
                                                <w:left w:val="single" w:sz="2" w:space="0" w:color="1E90FF"/>
                                                <w:bottom w:val="single" w:sz="2" w:space="0" w:color="1E90FF"/>
                                                <w:right w:val="single" w:sz="2" w:space="0" w:color="1E90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5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1E90FF"/>
                                        <w:left w:val="single" w:sz="2" w:space="0" w:color="1E90FF"/>
                                        <w:bottom w:val="single" w:sz="2" w:space="0" w:color="1E90FF"/>
                                        <w:right w:val="single" w:sz="2" w:space="0" w:color="1E90FF"/>
                                      </w:divBdr>
                                      <w:divsChild>
                                        <w:div w:id="68532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1E90FF"/>
                                            <w:left w:val="single" w:sz="2" w:space="0" w:color="1E90FF"/>
                                            <w:bottom w:val="single" w:sz="2" w:space="0" w:color="1E90FF"/>
                                            <w:right w:val="single" w:sz="2" w:space="0" w:color="1E90FF"/>
                                          </w:divBdr>
                                          <w:divsChild>
                                            <w:div w:id="18609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B5394"/>
                                                <w:left w:val="single" w:sz="2" w:space="0" w:color="0B5394"/>
                                                <w:bottom w:val="single" w:sz="2" w:space="0" w:color="0B5394"/>
                                                <w:right w:val="single" w:sz="2" w:space="0" w:color="0B5394"/>
                                              </w:divBdr>
                                            </w:div>
                                            <w:div w:id="120070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1E90FF"/>
                                                <w:left w:val="single" w:sz="2" w:space="0" w:color="1E90FF"/>
                                                <w:bottom w:val="single" w:sz="2" w:space="0" w:color="1E90FF"/>
                                                <w:right w:val="single" w:sz="2" w:space="0" w:color="1E90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27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1E90FF"/>
                                    <w:left w:val="single" w:sz="2" w:space="0" w:color="1E90FF"/>
                                    <w:bottom w:val="single" w:sz="2" w:space="0" w:color="1E90FF"/>
                                    <w:right w:val="single" w:sz="2" w:space="0" w:color="1E90FF"/>
                                  </w:divBdr>
                                  <w:divsChild>
                                    <w:div w:id="6646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1E90FF"/>
                                        <w:left w:val="single" w:sz="2" w:space="0" w:color="1E90FF"/>
                                        <w:bottom w:val="single" w:sz="2" w:space="0" w:color="1E90FF"/>
                                        <w:right w:val="single" w:sz="2" w:space="0" w:color="1E90FF"/>
                                      </w:divBdr>
                                      <w:divsChild>
                                        <w:div w:id="126387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1E90FF"/>
                                            <w:left w:val="single" w:sz="2" w:space="0" w:color="1E90FF"/>
                                            <w:bottom w:val="single" w:sz="2" w:space="0" w:color="1E90FF"/>
                                            <w:right w:val="single" w:sz="2" w:space="0" w:color="1E90FF"/>
                                          </w:divBdr>
                                        </w:div>
                                        <w:div w:id="94334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B5394"/>
                                            <w:left w:val="single" w:sz="2" w:space="0" w:color="0B5394"/>
                                            <w:bottom w:val="single" w:sz="2" w:space="0" w:color="0B5394"/>
                                            <w:right w:val="single" w:sz="2" w:space="0" w:color="0B5394"/>
                                          </w:divBdr>
                                        </w:div>
                                        <w:div w:id="26943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B5394"/>
                                            <w:left w:val="single" w:sz="2" w:space="0" w:color="0B5394"/>
                                            <w:bottom w:val="single" w:sz="2" w:space="0" w:color="0B5394"/>
                                            <w:right w:val="single" w:sz="2" w:space="0" w:color="0B5394"/>
                                          </w:divBdr>
                                          <w:divsChild>
                                            <w:div w:id="21505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202124"/>
                                                <w:left w:val="single" w:sz="2" w:space="0" w:color="202124"/>
                                                <w:bottom w:val="single" w:sz="2" w:space="0" w:color="202124"/>
                                                <w:right w:val="single" w:sz="2" w:space="0" w:color="202124"/>
                                              </w:divBdr>
                                            </w:div>
                                          </w:divsChild>
                                        </w:div>
                                        <w:div w:id="19301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222222"/>
                                            <w:left w:val="single" w:sz="2" w:space="0" w:color="222222"/>
                                            <w:bottom w:val="single" w:sz="2" w:space="0" w:color="222222"/>
                                            <w:right w:val="single" w:sz="2" w:space="0" w:color="222222"/>
                                          </w:divBdr>
                                        </w:div>
                                        <w:div w:id="72976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222222"/>
                                            <w:left w:val="single" w:sz="2" w:space="0" w:color="222222"/>
                                            <w:bottom w:val="single" w:sz="2" w:space="0" w:color="222222"/>
                                            <w:right w:val="single" w:sz="2" w:space="0" w:color="222222"/>
                                          </w:divBdr>
                                          <w:divsChild>
                                            <w:div w:id="5159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B5394"/>
                                                <w:left w:val="single" w:sz="2" w:space="0" w:color="0B5394"/>
                                                <w:bottom w:val="single" w:sz="2" w:space="0" w:color="0B5394"/>
                                                <w:right w:val="single" w:sz="2" w:space="0" w:color="0B5394"/>
                                              </w:divBdr>
                                            </w:div>
                                            <w:div w:id="157720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B5394"/>
                                                <w:left w:val="single" w:sz="2" w:space="0" w:color="0B5394"/>
                                                <w:bottom w:val="single" w:sz="2" w:space="0" w:color="0B5394"/>
                                                <w:right w:val="single" w:sz="2" w:space="0" w:color="0B5394"/>
                                              </w:divBdr>
                                            </w:div>
                                            <w:div w:id="87431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B5394"/>
                                                <w:left w:val="single" w:sz="2" w:space="0" w:color="0B5394"/>
                                                <w:bottom w:val="single" w:sz="2" w:space="0" w:color="0B5394"/>
                                                <w:right w:val="single" w:sz="2" w:space="0" w:color="0B539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Towarzystwo Polska-Niemcy</dc:creator>
  <cp:keywords/>
  <dc:description/>
  <cp:lastModifiedBy>Towarzystwo Polska-Niemcy</cp:lastModifiedBy>
  <cp:revision>5</cp:revision>
  <dcterms:created xsi:type="dcterms:W3CDTF">2025-08-30T16:55:00Z</dcterms:created>
  <dcterms:modified xsi:type="dcterms:W3CDTF">2025-08-30T17:13:00Z</dcterms:modified>
</cp:coreProperties>
</file>